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28" w:rsidRPr="0023189F" w:rsidRDefault="00DB1E28" w:rsidP="00DB1E28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23189F">
        <w:rPr>
          <w:rFonts w:ascii="Times New Roman" w:hAnsi="Times New Roman" w:cs="Times New Roman"/>
          <w:sz w:val="20"/>
          <w:szCs w:val="20"/>
        </w:rPr>
        <w:t xml:space="preserve">Приложение 3                                                                                                                                                                             к приказу Управления образования </w:t>
      </w:r>
    </w:p>
    <w:p w:rsidR="008E4710" w:rsidRPr="0023189F" w:rsidRDefault="00DB1E28" w:rsidP="008E471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2318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23189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23189F">
        <w:rPr>
          <w:rFonts w:ascii="Times New Roman" w:hAnsi="Times New Roman" w:cs="Times New Roman"/>
          <w:sz w:val="20"/>
          <w:szCs w:val="20"/>
        </w:rPr>
        <w:t xml:space="preserve">    </w:t>
      </w:r>
      <w:r w:rsidR="00BB05C4">
        <w:rPr>
          <w:rFonts w:ascii="Times New Roman" w:hAnsi="Times New Roman" w:cs="Times New Roman"/>
          <w:sz w:val="20"/>
          <w:szCs w:val="20"/>
        </w:rPr>
        <w:t>о</w:t>
      </w:r>
      <w:r w:rsidRPr="0023189F">
        <w:rPr>
          <w:rFonts w:ascii="Times New Roman" w:hAnsi="Times New Roman" w:cs="Times New Roman"/>
          <w:sz w:val="20"/>
          <w:szCs w:val="20"/>
        </w:rPr>
        <w:t>т</w:t>
      </w:r>
      <w:r w:rsidR="00BB05C4">
        <w:rPr>
          <w:rFonts w:ascii="Times New Roman" w:hAnsi="Times New Roman" w:cs="Times New Roman"/>
          <w:sz w:val="20"/>
          <w:szCs w:val="20"/>
        </w:rPr>
        <w:t xml:space="preserve"> 14.09.2021</w:t>
      </w:r>
      <w:r w:rsidRPr="0023189F">
        <w:rPr>
          <w:rFonts w:ascii="Times New Roman" w:hAnsi="Times New Roman" w:cs="Times New Roman"/>
          <w:sz w:val="20"/>
          <w:szCs w:val="20"/>
        </w:rPr>
        <w:t xml:space="preserve"> </w:t>
      </w:r>
      <w:r w:rsidR="00CD36C0">
        <w:rPr>
          <w:rFonts w:ascii="Times New Roman" w:hAnsi="Times New Roman" w:cs="Times New Roman"/>
          <w:sz w:val="20"/>
          <w:szCs w:val="20"/>
        </w:rPr>
        <w:t xml:space="preserve"> № </w:t>
      </w:r>
      <w:r w:rsidR="00BB05C4">
        <w:rPr>
          <w:rFonts w:ascii="Times New Roman" w:hAnsi="Times New Roman" w:cs="Times New Roman"/>
          <w:sz w:val="20"/>
          <w:szCs w:val="20"/>
        </w:rPr>
        <w:t>142</w:t>
      </w:r>
      <w:bookmarkStart w:id="0" w:name="_GoBack"/>
      <w:bookmarkEnd w:id="0"/>
      <w:r w:rsidR="00F0688E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318FE">
        <w:rPr>
          <w:rFonts w:ascii="Times New Roman" w:hAnsi="Times New Roman" w:cs="Times New Roman"/>
          <w:sz w:val="20"/>
          <w:szCs w:val="20"/>
        </w:rPr>
        <w:t xml:space="preserve">     </w:t>
      </w:r>
      <w:r w:rsidR="00F0688E">
        <w:rPr>
          <w:rFonts w:ascii="Times New Roman" w:hAnsi="Times New Roman" w:cs="Times New Roman"/>
          <w:sz w:val="20"/>
          <w:szCs w:val="20"/>
        </w:rPr>
        <w:t xml:space="preserve"> </w:t>
      </w:r>
      <w:r w:rsidRPr="0023189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D36C0" w:rsidRPr="00CD36C0" w:rsidRDefault="00DB1E28" w:rsidP="00CD36C0">
      <w:pPr>
        <w:rPr>
          <w:rFonts w:ascii="Times New Roman" w:eastAsia="Times New Roman" w:hAnsi="Times New Roman" w:cs="Times New Roman"/>
          <w:sz w:val="24"/>
          <w:szCs w:val="24"/>
        </w:rPr>
      </w:pPr>
      <w:r w:rsidRPr="00AE7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6C0" w:rsidRPr="00CD36C0" w:rsidRDefault="00CD36C0" w:rsidP="00CD3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6C0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 </w:t>
      </w:r>
    </w:p>
    <w:p w:rsidR="00CD36C0" w:rsidRPr="00CD36C0" w:rsidRDefault="00CD36C0" w:rsidP="00CD3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6C0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предметно-методических комиссий </w:t>
      </w:r>
    </w:p>
    <w:p w:rsidR="00CD36C0" w:rsidRPr="00CD36C0" w:rsidRDefault="00CD36C0" w:rsidP="00CD3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6C0">
        <w:rPr>
          <w:rFonts w:ascii="Times New Roman" w:eastAsia="Times New Roman" w:hAnsi="Times New Roman" w:cs="Times New Roman"/>
          <w:b/>
          <w:sz w:val="24"/>
          <w:szCs w:val="24"/>
        </w:rPr>
        <w:t>по общеобразовательным предметам</w:t>
      </w:r>
    </w:p>
    <w:p w:rsidR="00CD36C0" w:rsidRPr="00CD36C0" w:rsidRDefault="00CD36C0" w:rsidP="00CD3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6C0">
        <w:rPr>
          <w:rFonts w:ascii="Times New Roman" w:eastAsia="Times New Roman" w:hAnsi="Times New Roman" w:cs="Times New Roman"/>
          <w:b/>
          <w:sz w:val="24"/>
          <w:szCs w:val="24"/>
        </w:rPr>
        <w:t>в 2021–2022 учебном году</w:t>
      </w:r>
    </w:p>
    <w:p w:rsidR="00CD36C0" w:rsidRPr="00CD36C0" w:rsidRDefault="00CD36C0" w:rsidP="00CD3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2488"/>
        <w:gridCol w:w="2265"/>
        <w:gridCol w:w="2809"/>
      </w:tblGrid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</w:tr>
      <w:tr w:rsidR="00CD36C0" w:rsidRPr="00CD36C0" w:rsidTr="00CD36C0">
        <w:trPr>
          <w:trHeight w:val="5078"/>
        </w:trPr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Беляева Ирина Игоревна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Маракулина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Маричева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Тихомирова Елена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Ольга Александровна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Соловьёва Ольга Валентиновна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Корчагина Татьяна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Митенкова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Леонидовна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Баскова Марина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Галактионовна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«Ильинская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Семигородская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Сорожинская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имени Ильи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Налётова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36C0" w:rsidRPr="00CD36C0" w:rsidTr="00CD36C0">
        <w:trPr>
          <w:trHeight w:val="3800"/>
        </w:trPr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Сняткова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Ирина Владимировна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Звескина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Агеевна</w:t>
            </w:r>
            <w:proofErr w:type="spellEnd"/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Новожилова Галина Федоровна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Прибыш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Степановна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Фурстова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Евгения Владимировна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Семигородская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Сорожинская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имени Ильи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Налётова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«Ильинская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Головакова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Светлана Ивановна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 Владимир Владимирович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Деменцова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Ирина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Быстрова Светлана Ивановна</w:t>
            </w: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физики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физики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«Ильинская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Сорожинская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имени Ильи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Налётова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Ершова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Наталия Сергеевна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Питерякова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Павловна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Небродова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Хломова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Любовь Владимировна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Боровикова Екатерина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Клячин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Шапшинская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Питерякова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Валентина Павловна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Наталия Сергеевна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Небродова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Хломова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Любовь Владимировна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Боровикова Екатерина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Клячин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Шапшинская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Гурьева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Светлана Васильевна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Диана Альбертовна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Галина Леонидовна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Светлана Вениаминовна</w:t>
            </w: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Семигородская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Химия 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Денисова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Ольга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Гурина Елена Борисовна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Любовь Александровна</w:t>
            </w: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Сорожинская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имени Ильи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Налётова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Гурьева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Светлана Васильевна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Диана Альбертовна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Галина Леонидовна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Светлана Вениаминовна</w:t>
            </w: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EB32E7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="00CD36C0"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Семигородская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Тихомирова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Елена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Маракулина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Маричева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Ольга Александровна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Соловьёва Ольга Валентиновна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Корчагина Татьяна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Митенкова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Леонидовна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Баскова Марина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Галактионовна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Семигородская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Сорожинская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имени Ильи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Налётова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 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Воробьёва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Галина Леонидовна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Гурьева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Васильевна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Диана Альбертовна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Светлана Вениаминовна</w:t>
            </w: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Семигородская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Костылева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Ирина Ивановна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Лалетина Людмила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Серова Антонина Александровна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информатики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научно-методической </w:t>
            </w: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работе, учитель физики, математики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Комарова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Диана Альбертовна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Гурьева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Васильевна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Галина Леонидовна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Светлана Вениаминовна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Семигородская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CD36C0" w:rsidRPr="00CD36C0" w:rsidTr="00CD36C0">
        <w:trPr>
          <w:trHeight w:val="3979"/>
        </w:trPr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Лалетина Людмила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Костылева Ирина Ивановна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Качалова Татьяна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Слизова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Серова Антонина Александровна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Надежда Даниловна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Шапшинская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«Ильинская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Муравьёва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Валентина Степановна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Косарев Олег Геннадьевич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Куницкая Ирина Александровна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Тарбаев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Алексей Юрьевич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Бельцын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Тубол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Сергей Александрович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Сергеевна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Цветкова Людмила Александровна</w:t>
            </w: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физической культуры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Семигородская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Семигородская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Шапшинская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Прибыш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Светлана Степановна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Ольга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Краснов Александр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Феодосьевич</w:t>
            </w:r>
            <w:proofErr w:type="spellEnd"/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Сорожинская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имени Ильи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Налётова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Немерова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Александра Сергеевна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Максимова Татьяна Леонидовна</w:t>
            </w: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 и изобразительного искусства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 и изобразительного искусства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Мазуева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Юлия Станиславовна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Бывшева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Владимировна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Фурстова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Новожилова Галина Фёдоровна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Ольга Николаевна</w:t>
            </w: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«Ильинская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Сорожинская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имени Ильи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Налётова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Экология </w:t>
            </w:r>
          </w:p>
        </w:tc>
        <w:tc>
          <w:tcPr>
            <w:tcW w:w="2488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Гурина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Елена Борисовна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Сняткова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Владимировна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Звескина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Агеевна</w:t>
            </w:r>
            <w:proofErr w:type="spellEnd"/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Новожилова Галина Федоровна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Прибыш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Степановна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Фурстова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Евгения Владимировна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Ольга Николаевна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Любовь Александровна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химии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809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Семигородская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Сорожинская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имени Ильи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Налётова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«Ильинская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Сорожинская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имени Ильи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Налётова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36C0" w:rsidRPr="00CD36C0" w:rsidTr="00CD36C0">
        <w:tc>
          <w:tcPr>
            <w:tcW w:w="2044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2488" w:type="dxa"/>
            <w:shd w:val="clear" w:color="auto" w:fill="auto"/>
          </w:tcPr>
          <w:p w:rsidR="00B8342B" w:rsidRPr="00B8342B" w:rsidRDefault="00B8342B" w:rsidP="00B8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3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Романовская Антонина Васильевна</w:t>
            </w:r>
          </w:p>
          <w:p w:rsidR="00CD36C0" w:rsidRPr="00B8342B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Скворцова </w:t>
            </w:r>
          </w:p>
          <w:p w:rsidR="00CD36C0" w:rsidRPr="00B8342B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42B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Юрьевна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Босая Лидия Васильевна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Бельцын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Маслухина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Вадимовна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2B" w:rsidRPr="00BB05C4" w:rsidRDefault="00B8342B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 и  технологии</w:t>
            </w:r>
          </w:p>
          <w:p w:rsidR="00CD36C0" w:rsidRPr="00CD36C0" w:rsidRDefault="00CD36C0" w:rsidP="00CD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809" w:type="dxa"/>
            <w:shd w:val="clear" w:color="auto" w:fill="auto"/>
          </w:tcPr>
          <w:p w:rsidR="00B8342B" w:rsidRPr="00CD36C0" w:rsidRDefault="00B8342B" w:rsidP="00B8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8342B" w:rsidRPr="00BB05C4" w:rsidRDefault="00B8342B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D36C0" w:rsidRPr="00CD36C0" w:rsidRDefault="00CD36C0" w:rsidP="00CD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CD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</w:tbl>
    <w:p w:rsidR="00CD36C0" w:rsidRPr="00CD36C0" w:rsidRDefault="00CD36C0" w:rsidP="00CD36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1E28" w:rsidRPr="00AE7080" w:rsidRDefault="00DB1E28" w:rsidP="008E471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DB1E28" w:rsidRPr="00AE7080" w:rsidSect="00DF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9A4"/>
    <w:multiLevelType w:val="hybridMultilevel"/>
    <w:tmpl w:val="58A4ED76"/>
    <w:lvl w:ilvl="0" w:tplc="C30667AA">
      <w:start w:val="1"/>
      <w:numFmt w:val="upperRoman"/>
      <w:lvlText w:val="%1."/>
      <w:lvlJc w:val="left"/>
      <w:pPr>
        <w:ind w:left="1571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9704FE"/>
    <w:multiLevelType w:val="hybridMultilevel"/>
    <w:tmpl w:val="29E488FC"/>
    <w:lvl w:ilvl="0" w:tplc="7CD461F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4353A58"/>
    <w:multiLevelType w:val="hybridMultilevel"/>
    <w:tmpl w:val="961A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61D1F"/>
    <w:multiLevelType w:val="hybridMultilevel"/>
    <w:tmpl w:val="EE84D8FA"/>
    <w:lvl w:ilvl="0" w:tplc="7CD46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32F1C"/>
    <w:multiLevelType w:val="hybridMultilevel"/>
    <w:tmpl w:val="7516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51F5C"/>
    <w:multiLevelType w:val="hybridMultilevel"/>
    <w:tmpl w:val="9216BA0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3FC8152F"/>
    <w:multiLevelType w:val="hybridMultilevel"/>
    <w:tmpl w:val="89388BDA"/>
    <w:lvl w:ilvl="0" w:tplc="7CD46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E7242E"/>
    <w:multiLevelType w:val="hybridMultilevel"/>
    <w:tmpl w:val="0542FCFE"/>
    <w:lvl w:ilvl="0" w:tplc="88FEEDA4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>
    <w:nsid w:val="55777738"/>
    <w:multiLevelType w:val="hybridMultilevel"/>
    <w:tmpl w:val="B98224B0"/>
    <w:lvl w:ilvl="0" w:tplc="F12A80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B5E18"/>
    <w:multiLevelType w:val="hybridMultilevel"/>
    <w:tmpl w:val="155A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DB4D84"/>
    <w:multiLevelType w:val="hybridMultilevel"/>
    <w:tmpl w:val="4C6C274E"/>
    <w:lvl w:ilvl="0" w:tplc="3022D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3BA9"/>
    <w:rsid w:val="000074EE"/>
    <w:rsid w:val="00023C6F"/>
    <w:rsid w:val="000318FE"/>
    <w:rsid w:val="000560A1"/>
    <w:rsid w:val="0008313A"/>
    <w:rsid w:val="000841C8"/>
    <w:rsid w:val="000D0B67"/>
    <w:rsid w:val="0012781E"/>
    <w:rsid w:val="001353A4"/>
    <w:rsid w:val="0018485E"/>
    <w:rsid w:val="001A2475"/>
    <w:rsid w:val="001B3804"/>
    <w:rsid w:val="001E4813"/>
    <w:rsid w:val="0023189F"/>
    <w:rsid w:val="00256AF8"/>
    <w:rsid w:val="002A4914"/>
    <w:rsid w:val="002B18FE"/>
    <w:rsid w:val="002E691D"/>
    <w:rsid w:val="002E6E16"/>
    <w:rsid w:val="00321160"/>
    <w:rsid w:val="003575EE"/>
    <w:rsid w:val="00362CEF"/>
    <w:rsid w:val="00381344"/>
    <w:rsid w:val="00411C61"/>
    <w:rsid w:val="004864A9"/>
    <w:rsid w:val="004C5F7A"/>
    <w:rsid w:val="004D3B41"/>
    <w:rsid w:val="00500E0F"/>
    <w:rsid w:val="00553835"/>
    <w:rsid w:val="005F1A65"/>
    <w:rsid w:val="0063488A"/>
    <w:rsid w:val="0066630E"/>
    <w:rsid w:val="006A6773"/>
    <w:rsid w:val="006D4E9A"/>
    <w:rsid w:val="007174C2"/>
    <w:rsid w:val="007220AE"/>
    <w:rsid w:val="007670D1"/>
    <w:rsid w:val="007740D9"/>
    <w:rsid w:val="00784DA2"/>
    <w:rsid w:val="007A408A"/>
    <w:rsid w:val="007A76C5"/>
    <w:rsid w:val="007E3774"/>
    <w:rsid w:val="00800168"/>
    <w:rsid w:val="00814193"/>
    <w:rsid w:val="00842E0C"/>
    <w:rsid w:val="00875A3C"/>
    <w:rsid w:val="00887F0B"/>
    <w:rsid w:val="008C2054"/>
    <w:rsid w:val="008E4710"/>
    <w:rsid w:val="008F1988"/>
    <w:rsid w:val="008F321D"/>
    <w:rsid w:val="00953BA9"/>
    <w:rsid w:val="009609B1"/>
    <w:rsid w:val="0098235C"/>
    <w:rsid w:val="009B1997"/>
    <w:rsid w:val="009B5D38"/>
    <w:rsid w:val="009F3832"/>
    <w:rsid w:val="00A01835"/>
    <w:rsid w:val="00A4787F"/>
    <w:rsid w:val="00A54BEF"/>
    <w:rsid w:val="00AA15BB"/>
    <w:rsid w:val="00AD3F3B"/>
    <w:rsid w:val="00B54A99"/>
    <w:rsid w:val="00B8342B"/>
    <w:rsid w:val="00B95842"/>
    <w:rsid w:val="00BB05C4"/>
    <w:rsid w:val="00BE0A3B"/>
    <w:rsid w:val="00C15FE1"/>
    <w:rsid w:val="00C64275"/>
    <w:rsid w:val="00C6428C"/>
    <w:rsid w:val="00CA2A05"/>
    <w:rsid w:val="00CD36C0"/>
    <w:rsid w:val="00CF619B"/>
    <w:rsid w:val="00D10409"/>
    <w:rsid w:val="00D33711"/>
    <w:rsid w:val="00D34D3A"/>
    <w:rsid w:val="00D52708"/>
    <w:rsid w:val="00D90FF3"/>
    <w:rsid w:val="00DB1E28"/>
    <w:rsid w:val="00DF5FA9"/>
    <w:rsid w:val="00E14B10"/>
    <w:rsid w:val="00E442D1"/>
    <w:rsid w:val="00E9601D"/>
    <w:rsid w:val="00EB0463"/>
    <w:rsid w:val="00EB32E7"/>
    <w:rsid w:val="00F046AF"/>
    <w:rsid w:val="00F0688E"/>
    <w:rsid w:val="00F30AAB"/>
    <w:rsid w:val="00F776A7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A9"/>
  </w:style>
  <w:style w:type="paragraph" w:styleId="1">
    <w:name w:val="heading 1"/>
    <w:basedOn w:val="a"/>
    <w:link w:val="10"/>
    <w:uiPriority w:val="9"/>
    <w:qFormat/>
    <w:rsid w:val="00953BA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3B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3BA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FD30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34D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5B87C-1764-43EC-BEA3-497BBD16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46</cp:revision>
  <cp:lastPrinted>2016-08-24T07:04:00Z</cp:lastPrinted>
  <dcterms:created xsi:type="dcterms:W3CDTF">2015-10-05T03:00:00Z</dcterms:created>
  <dcterms:modified xsi:type="dcterms:W3CDTF">2021-09-14T07:31:00Z</dcterms:modified>
</cp:coreProperties>
</file>